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815"/>
        <w:gridCol w:w="1185"/>
        <w:gridCol w:w="1035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57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pacing w:val="-8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spacing w:val="-8"/>
                <w:kern w:val="0"/>
                <w:sz w:val="44"/>
                <w:szCs w:val="44"/>
              </w:rPr>
              <w:t>长春大学旅游学院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8"/>
                <w:kern w:val="0"/>
                <w:sz w:val="44"/>
                <w:szCs w:val="44"/>
              </w:rPr>
              <w:t xml:space="preserve">   </w:t>
            </w:r>
          </w:p>
          <w:p>
            <w:pPr>
              <w:widowControl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8"/>
                <w:kern w:val="0"/>
                <w:sz w:val="44"/>
                <w:szCs w:val="44"/>
                <w:lang w:val="en-US" w:eastAsia="zh-CN"/>
              </w:rPr>
              <w:t>校级“金课”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变更审批表</w:t>
            </w:r>
            <w:bookmarkEnd w:id="0"/>
          </w:p>
          <w:p>
            <w:pPr>
              <w:widowControl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57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建设类型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线下/混合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原课程负责人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变更后课程负责人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原课程团队成员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变更后课程团队成员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变更原因</w:t>
            </w:r>
          </w:p>
        </w:tc>
        <w:tc>
          <w:tcPr>
            <w:tcW w:w="5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变更后课程负责人签字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所在单位负责人意见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教务处负责人意见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8B5FF1"/>
    <w:rsid w:val="00065B0C"/>
    <w:rsid w:val="001612E3"/>
    <w:rsid w:val="00225DA3"/>
    <w:rsid w:val="002275D3"/>
    <w:rsid w:val="00433713"/>
    <w:rsid w:val="004A2ABC"/>
    <w:rsid w:val="0050365B"/>
    <w:rsid w:val="005C6B94"/>
    <w:rsid w:val="00862DF2"/>
    <w:rsid w:val="008B5FF1"/>
    <w:rsid w:val="008C0CCF"/>
    <w:rsid w:val="0090742B"/>
    <w:rsid w:val="00987838"/>
    <w:rsid w:val="00A40B55"/>
    <w:rsid w:val="00C14CE9"/>
    <w:rsid w:val="00D258EC"/>
    <w:rsid w:val="00F04DAB"/>
    <w:rsid w:val="00F0573F"/>
    <w:rsid w:val="03470358"/>
    <w:rsid w:val="321078D9"/>
    <w:rsid w:val="35C513CF"/>
    <w:rsid w:val="4BE2268B"/>
    <w:rsid w:val="77D76977"/>
    <w:rsid w:val="7EC10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2</Lines>
  <Paragraphs>1</Paragraphs>
  <TotalTime>1</TotalTime>
  <ScaleCrop>false</ScaleCrop>
  <LinksUpToDate>false</LinksUpToDate>
  <CharactersWithSpaces>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2015-06-12T05:45:00Z</dcterms:created>
  <dc:creator>cctve</dc:creator>
  <cp:lastModifiedBy>qzuser</cp:lastModifiedBy>
  <dcterms:modified xsi:type="dcterms:W3CDTF">2023-04-20T07:51:10Z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C3DEBCA71BD3454BB6AF85CEF5D86F7E_13</vt:lpwstr>
  </property>
</Properties>
</file>